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956E" w14:textId="77777777" w:rsidR="00540640" w:rsidRPr="00540640" w:rsidRDefault="00540640">
      <w:pPr>
        <w:rPr>
          <w:b/>
          <w:bCs/>
        </w:rPr>
      </w:pPr>
      <w:r w:rsidRPr="00540640">
        <w:rPr>
          <w:b/>
          <w:bCs/>
        </w:rPr>
        <w:t xml:space="preserve">Privacy Policy </w:t>
      </w:r>
    </w:p>
    <w:p w14:paraId="0C6FB680" w14:textId="77777777" w:rsidR="00540640" w:rsidRDefault="00540640">
      <w:r>
        <w:t xml:space="preserve">Here at </w:t>
      </w:r>
      <w:r>
        <w:t>yoktittley.com</w:t>
      </w:r>
      <w:r>
        <w:t xml:space="preserve"> we take your privacy seriously and look after the information that you share with us. </w:t>
      </w:r>
    </w:p>
    <w:p w14:paraId="38F3237A" w14:textId="77777777" w:rsidR="00540640" w:rsidRDefault="00540640">
      <w:r>
        <w:t xml:space="preserve">This privacy note is to help you understand how and why information is collected, who your data is shared with and what your rights are. </w:t>
      </w:r>
    </w:p>
    <w:p w14:paraId="3BB75070" w14:textId="77777777" w:rsidR="00540640" w:rsidRDefault="00540640">
      <w:pPr>
        <w:rPr>
          <w:i/>
          <w:iCs/>
        </w:rPr>
      </w:pPr>
    </w:p>
    <w:p w14:paraId="654EF80D" w14:textId="01191E98" w:rsidR="00540640" w:rsidRDefault="00540640">
      <w:r w:rsidRPr="00540640">
        <w:rPr>
          <w:i/>
          <w:iCs/>
        </w:rPr>
        <w:t>What type of information do you collect?</w:t>
      </w:r>
      <w:r>
        <w:t xml:space="preserve"> </w:t>
      </w:r>
    </w:p>
    <w:p w14:paraId="074CBBA7" w14:textId="77777777" w:rsidR="00540640" w:rsidRDefault="00540640">
      <w:r>
        <w:t xml:space="preserve">We receive, </w:t>
      </w:r>
      <w:proofErr w:type="gramStart"/>
      <w:r>
        <w:t>collect</w:t>
      </w:r>
      <w:proofErr w:type="gramEnd"/>
      <w:r>
        <w:t xml:space="preserve"> and store any information you enter on our website. In addition, we collect the Internet protocol (IP) address used to connect your computer to the Internet. We may use software tools to measure and collect session information, including page response times, length of visits to certain pages, page interaction information, and methods used to browse away from the page. We also collect comments, feedback, product reviews and recommendations. </w:t>
      </w:r>
    </w:p>
    <w:p w14:paraId="1825E6EF" w14:textId="77777777" w:rsidR="00540640" w:rsidRDefault="00540640">
      <w:pPr>
        <w:rPr>
          <w:i/>
          <w:iCs/>
        </w:rPr>
      </w:pPr>
    </w:p>
    <w:p w14:paraId="486104A0" w14:textId="4F3750DC" w:rsidR="00540640" w:rsidRDefault="00540640">
      <w:r w:rsidRPr="00540640">
        <w:rPr>
          <w:i/>
          <w:iCs/>
        </w:rPr>
        <w:t>How do you collect information</w:t>
      </w:r>
      <w:r>
        <w:t>?</w:t>
      </w:r>
    </w:p>
    <w:p w14:paraId="6206FDBE" w14:textId="77777777" w:rsidR="00540640" w:rsidRDefault="00540640">
      <w:r>
        <w:t xml:space="preserve"> When you conduct a transaction on our website, as part of the process, we collect personal information you give us such as your name, </w:t>
      </w:r>
      <w:proofErr w:type="gramStart"/>
      <w:r>
        <w:t>address</w:t>
      </w:r>
      <w:proofErr w:type="gramEnd"/>
      <w:r>
        <w:t xml:space="preserve"> and email address. Your personal information will be used for the specific reasons stated only. </w:t>
      </w:r>
    </w:p>
    <w:p w14:paraId="42F1BEF3" w14:textId="77777777" w:rsidR="00540640" w:rsidRDefault="00540640">
      <w:pPr>
        <w:rPr>
          <w:i/>
          <w:iCs/>
        </w:rPr>
      </w:pPr>
    </w:p>
    <w:p w14:paraId="7FC791C3" w14:textId="6BE4C8A1" w:rsidR="00540640" w:rsidRDefault="00540640">
      <w:r w:rsidRPr="00540640">
        <w:rPr>
          <w:i/>
          <w:iCs/>
        </w:rPr>
        <w:t>Why do you collect such personal information?</w:t>
      </w:r>
      <w:r>
        <w:t xml:space="preserve"> </w:t>
      </w:r>
    </w:p>
    <w:p w14:paraId="16C703AD" w14:textId="77777777" w:rsidR="00540640" w:rsidRDefault="00540640">
      <w:r>
        <w:t xml:space="preserve">We collect such Non-personal and Personal Information for the following purposes: </w:t>
      </w:r>
    </w:p>
    <w:p w14:paraId="40512BD2" w14:textId="77777777" w:rsidR="00540640" w:rsidRDefault="00540640">
      <w:r>
        <w:t xml:space="preserve">1. To provide and operate the </w:t>
      </w:r>
      <w:proofErr w:type="gramStart"/>
      <w:r>
        <w:t>Services;</w:t>
      </w:r>
      <w:proofErr w:type="gramEnd"/>
      <w:r>
        <w:t xml:space="preserve"> </w:t>
      </w:r>
    </w:p>
    <w:p w14:paraId="11F0AF39" w14:textId="77777777" w:rsidR="00540640" w:rsidRDefault="00540640">
      <w:r>
        <w:t xml:space="preserve">2. To be able to contact our Visitors and Users with general or personalized service-related notices and promotional </w:t>
      </w:r>
      <w:proofErr w:type="gramStart"/>
      <w:r>
        <w:t>messages;</w:t>
      </w:r>
      <w:proofErr w:type="gramEnd"/>
      <w:r>
        <w:t xml:space="preserve"> </w:t>
      </w:r>
    </w:p>
    <w:p w14:paraId="73C0EC00" w14:textId="77777777" w:rsidR="00540640" w:rsidRDefault="00540640">
      <w:r>
        <w:t xml:space="preserve">3. To create aggregated statistical data and other aggregated and/or inferred Non-personal Information, which we may use to provide and improve our respective </w:t>
      </w:r>
      <w:proofErr w:type="gramStart"/>
      <w:r>
        <w:t>services;</w:t>
      </w:r>
      <w:proofErr w:type="gramEnd"/>
      <w:r>
        <w:t xml:space="preserve"> </w:t>
      </w:r>
    </w:p>
    <w:p w14:paraId="3D61183B" w14:textId="77777777" w:rsidR="00540640" w:rsidRDefault="00540640">
      <w:r>
        <w:t xml:space="preserve">4. To comply with any applicable laws and regulations. </w:t>
      </w:r>
    </w:p>
    <w:p w14:paraId="707AA7E3" w14:textId="77777777" w:rsidR="00540640" w:rsidRDefault="00540640"/>
    <w:p w14:paraId="42505873" w14:textId="77777777" w:rsidR="00540640" w:rsidRDefault="00540640">
      <w:r w:rsidRPr="00540640">
        <w:rPr>
          <w:i/>
          <w:iCs/>
        </w:rPr>
        <w:t>How do you store, use, share and disclose your site visitors' personal information</w:t>
      </w:r>
      <w:r>
        <w:t>?</w:t>
      </w:r>
    </w:p>
    <w:p w14:paraId="76BBB260" w14:textId="77777777" w:rsidR="00540640" w:rsidRDefault="00540640">
      <w:r>
        <w:t xml:space="preserve"> 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 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 </w:t>
      </w:r>
    </w:p>
    <w:p w14:paraId="1FFEB8AF" w14:textId="77777777" w:rsidR="00540640" w:rsidRDefault="00540640"/>
    <w:p w14:paraId="38AC820E" w14:textId="77777777" w:rsidR="00540640" w:rsidRDefault="00540640">
      <w:r w:rsidRPr="00540640">
        <w:rPr>
          <w:i/>
          <w:iCs/>
        </w:rPr>
        <w:t>How do you communicate with your site visitors?</w:t>
      </w:r>
      <w:r>
        <w:t xml:space="preserve"> </w:t>
      </w:r>
    </w:p>
    <w:p w14:paraId="7D2D9D59" w14:textId="4DC5EF26" w:rsidR="00540640" w:rsidRDefault="00540640">
      <w:r>
        <w:lastRenderedPageBreak/>
        <w:t xml:space="preserve">We may contact you to notify you to share information about events and products, to keep you updated on new things, share information, to poll your opinions through surveys or questionnaires, and to send updates about our company. For these purposes we may contact you via email, telephone, text messages, and postal mail.  </w:t>
      </w:r>
    </w:p>
    <w:p w14:paraId="22F14C33" w14:textId="77777777" w:rsidR="00540640" w:rsidRDefault="00540640"/>
    <w:p w14:paraId="3373FC38" w14:textId="039FC265" w:rsidR="00540640" w:rsidRPr="00540640" w:rsidRDefault="00540640">
      <w:pPr>
        <w:rPr>
          <w:i/>
          <w:iCs/>
        </w:rPr>
      </w:pPr>
      <w:r w:rsidRPr="00540640">
        <w:rPr>
          <w:i/>
          <w:iCs/>
        </w:rPr>
        <w:t xml:space="preserve">How do you use cookies and other tracking tools? </w:t>
      </w:r>
    </w:p>
    <w:p w14:paraId="4FCA9BC3" w14:textId="77777777" w:rsidR="00540640" w:rsidRDefault="00540640">
      <w:r>
        <w:t>Where services are delivered on the internet, this sometimes involves placing small amounts of information on your device (</w:t>
      </w:r>
      <w:proofErr w:type="gramStart"/>
      <w:r>
        <w:t>e.g.</w:t>
      </w:r>
      <w:proofErr w:type="gramEnd"/>
      <w:r>
        <w:t xml:space="preserve"> your computer, mobile phone, tablet). These include small files known as cookies. They cannot be used to identify you personally. </w:t>
      </w:r>
      <w:r>
        <w:t>yoktittley</w:t>
      </w:r>
      <w:r>
        <w:t xml:space="preserve">.com is hosted on the Wix.com platform. Cookies are implemented in every site built by </w:t>
      </w:r>
      <w:proofErr w:type="spellStart"/>
      <w:r>
        <w:t>Wix</w:t>
      </w:r>
      <w:proofErr w:type="spellEnd"/>
      <w:r>
        <w:t>, as well as third party cookies which to enhance our site (</w:t>
      </w:r>
      <w:proofErr w:type="gramStart"/>
      <w:r>
        <w:t>e.g.</w:t>
      </w:r>
      <w:proofErr w:type="gramEnd"/>
      <w:r>
        <w:t xml:space="preserve"> Facebook, Instagram) which are controlled by them. If you wish to restrict or block the cookies which are set by our website, you can do this through your browser settings. The ‘help’ function within your browser should tell you how. </w:t>
      </w:r>
    </w:p>
    <w:p w14:paraId="18E8CA04" w14:textId="77777777" w:rsidR="00540640" w:rsidRDefault="00540640"/>
    <w:p w14:paraId="0C8017C1" w14:textId="77777777" w:rsidR="00540640" w:rsidRDefault="00540640">
      <w:r w:rsidRPr="00540640">
        <w:rPr>
          <w:i/>
          <w:iCs/>
        </w:rPr>
        <w:t xml:space="preserve">How can your site </w:t>
      </w:r>
      <w:proofErr w:type="gramStart"/>
      <w:r w:rsidRPr="00540640">
        <w:rPr>
          <w:i/>
          <w:iCs/>
        </w:rPr>
        <w:t>visitors'</w:t>
      </w:r>
      <w:proofErr w:type="gramEnd"/>
      <w:r w:rsidRPr="00540640">
        <w:rPr>
          <w:i/>
          <w:iCs/>
        </w:rPr>
        <w:t xml:space="preserve"> withdraw their consent?</w:t>
      </w:r>
      <w:r>
        <w:t xml:space="preserve"> </w:t>
      </w:r>
    </w:p>
    <w:p w14:paraId="3E876F46" w14:textId="38DD8272" w:rsidR="00540640" w:rsidRDefault="00540640">
      <w:r>
        <w:t xml:space="preserve">If you don’t want us to process your data anymore, please contact us at </w:t>
      </w:r>
      <w:hyperlink r:id="rId4" w:history="1">
        <w:r w:rsidRPr="00C34E37">
          <w:rPr>
            <w:rStyle w:val="Hyperlink"/>
          </w:rPr>
          <w:t>kt_yogi@outlook.com</w:t>
        </w:r>
      </w:hyperlink>
    </w:p>
    <w:p w14:paraId="4FBA3743" w14:textId="77777777" w:rsidR="00540640" w:rsidRDefault="00540640"/>
    <w:p w14:paraId="76BEAB45" w14:textId="7C8C1C89" w:rsidR="00540640" w:rsidRDefault="00540640">
      <w:r>
        <w:t>Privacy policy updates</w:t>
      </w:r>
      <w:r>
        <w:t xml:space="preserve"> – </w:t>
      </w:r>
    </w:p>
    <w:p w14:paraId="7D7C59FB" w14:textId="77777777" w:rsidR="00540640" w:rsidRDefault="00540640">
      <w: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2252C68" w14:textId="77777777" w:rsidR="00540640" w:rsidRDefault="00540640"/>
    <w:p w14:paraId="38A56E6C" w14:textId="3D89FFC0" w:rsidR="00540640" w:rsidRPr="00540640" w:rsidRDefault="00540640">
      <w:pPr>
        <w:rPr>
          <w:i/>
          <w:iCs/>
        </w:rPr>
      </w:pPr>
      <w:r w:rsidRPr="00540640">
        <w:rPr>
          <w:i/>
          <w:iCs/>
        </w:rPr>
        <w:t xml:space="preserve">Questions </w:t>
      </w:r>
    </w:p>
    <w:p w14:paraId="733F7789" w14:textId="48F59D55" w:rsidR="001F37AD" w:rsidRDefault="00540640">
      <w:r>
        <w:t>If you would like to: access, correct, amend or delete any personal information we have about you, y</w:t>
      </w:r>
      <w:r>
        <w:t>ou are invited to contact kt_yogi@outloo.com</w:t>
      </w:r>
    </w:p>
    <w:sectPr w:rsidR="001F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40"/>
    <w:rsid w:val="001F37AD"/>
    <w:rsid w:val="005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72B1"/>
  <w15:chartTrackingRefBased/>
  <w15:docId w15:val="{5CCA95B7-DB8C-4871-8AC7-6614FD3F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640"/>
    <w:rPr>
      <w:color w:val="0563C1" w:themeColor="hyperlink"/>
      <w:u w:val="single"/>
    </w:rPr>
  </w:style>
  <w:style w:type="character" w:styleId="UnresolvedMention">
    <w:name w:val="Unresolved Mention"/>
    <w:basedOn w:val="DefaultParagraphFont"/>
    <w:uiPriority w:val="99"/>
    <w:semiHidden/>
    <w:unhideWhenUsed/>
    <w:rsid w:val="0054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t_yogi@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Tittley</dc:creator>
  <cp:keywords/>
  <dc:description/>
  <cp:lastModifiedBy>Kate Tittley</cp:lastModifiedBy>
  <cp:revision>1</cp:revision>
  <dcterms:created xsi:type="dcterms:W3CDTF">2022-12-20T08:07:00Z</dcterms:created>
  <dcterms:modified xsi:type="dcterms:W3CDTF">2022-12-20T08:13:00Z</dcterms:modified>
</cp:coreProperties>
</file>